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9F30E1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</w:t>
      </w:r>
      <w:r w:rsidR="009F30E1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3356D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ен ред за заседание на ОИК на </w:t>
      </w:r>
      <w:r w:rsidR="003356D6"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="00AC4881"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8</w:t>
      </w:r>
      <w:r w:rsidRPr="00AE646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.09.2019 г.</w:t>
      </w: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A6" w:rsidRPr="00F07A7E" w:rsidRDefault="00D544A6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0D2C" w:rsidRPr="00615F52" w:rsidRDefault="00FF0D2C" w:rsidP="003647CC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275E1" w:rsidRPr="005275E1" w:rsidRDefault="005275E1" w:rsidP="00D104C3">
      <w:pPr>
        <w:pStyle w:val="a3"/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3537" w:rsidRPr="00D104C3" w:rsidRDefault="00A33537" w:rsidP="00AE64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E6463" w:rsidRPr="00AE6463" w:rsidRDefault="00AE6463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4881">
        <w:rPr>
          <w:rFonts w:ascii="Times New Roman" w:hAnsi="Times New Roman" w:cs="Times New Roman"/>
          <w:sz w:val="24"/>
          <w:szCs w:val="24"/>
        </w:rPr>
        <w:t>Потвърждаване на предпечатните образци</w:t>
      </w:r>
      <w:r>
        <w:rPr>
          <w:rFonts w:ascii="Times New Roman" w:hAnsi="Times New Roman" w:cs="Times New Roman"/>
          <w:sz w:val="24"/>
          <w:szCs w:val="24"/>
        </w:rPr>
        <w:t xml:space="preserve"> на бюлетините за общински съветници и кмет в община Челопеч за изборите на 27.10.2019 г.</w:t>
      </w:r>
      <w:r w:rsidRPr="00AC4881">
        <w:rPr>
          <w:rFonts w:ascii="Times New Roman" w:hAnsi="Times New Roman" w:cs="Times New Roman"/>
          <w:sz w:val="24"/>
          <w:szCs w:val="24"/>
        </w:rPr>
        <w:t xml:space="preserve">, съгласно Решение </w:t>
      </w:r>
      <w:r w:rsidRPr="00BB7F5C">
        <w:rPr>
          <w:rFonts w:ascii="Times New Roman" w:hAnsi="Times New Roman" w:cs="Times New Roman"/>
          <w:sz w:val="24"/>
          <w:szCs w:val="24"/>
        </w:rPr>
        <w:t>на ЦИК № 993-МИ/ 07.09.2019 г.</w:t>
      </w:r>
      <w:r w:rsidRPr="00D109A8">
        <w:t xml:space="preserve"> </w:t>
      </w:r>
      <w:r>
        <w:rPr>
          <w:rFonts w:ascii="Times New Roman" w:hAnsi="Times New Roman" w:cs="Times New Roman"/>
          <w:sz w:val="24"/>
          <w:szCs w:val="24"/>
        </w:rPr>
        <w:t>и писмо от ЦИК № МИ-15-3</w:t>
      </w:r>
      <w:r w:rsidRPr="00D109A8">
        <w:rPr>
          <w:rFonts w:ascii="Times New Roman" w:hAnsi="Times New Roman" w:cs="Times New Roman"/>
          <w:sz w:val="24"/>
          <w:szCs w:val="24"/>
        </w:rPr>
        <w:t>85/ 23.09.2019 г.</w:t>
      </w:r>
    </w:p>
    <w:p w:rsidR="00AE6463" w:rsidRPr="00AE6463" w:rsidRDefault="00AE6463" w:rsidP="00AE6463">
      <w:pPr>
        <w:pStyle w:val="a3"/>
        <w:spacing w:after="0" w:line="276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AE6463" w:rsidRPr="00AE6463" w:rsidRDefault="00AE6463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Потвърждаване на тираж на бюлетините за общински съветници и кмет в община Челопеч за изборите на 27.10.2019 г.</w:t>
      </w:r>
    </w:p>
    <w:p w:rsidR="00AE6463" w:rsidRPr="00AE6463" w:rsidRDefault="00AE6463" w:rsidP="00AE6463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12"/>
          <w:szCs w:val="12"/>
        </w:rPr>
      </w:pPr>
    </w:p>
    <w:p w:rsidR="00AE6463" w:rsidRDefault="00AE6463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E66">
        <w:rPr>
          <w:rFonts w:ascii="Times New Roman" w:hAnsi="Times New Roman" w:cs="Times New Roman"/>
          <w:sz w:val="24"/>
          <w:szCs w:val="24"/>
        </w:rPr>
        <w:t>Одобряване на образци на протоколи на Общинската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(ОИК)</w:t>
      </w:r>
      <w:r w:rsidRPr="00C60E66">
        <w:rPr>
          <w:rFonts w:ascii="Times New Roman" w:hAnsi="Times New Roman" w:cs="Times New Roman"/>
          <w:sz w:val="24"/>
          <w:szCs w:val="24"/>
        </w:rPr>
        <w:t xml:space="preserve"> и на Секционните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избирателни комисии (СИК)</w:t>
      </w:r>
    </w:p>
    <w:p w:rsidR="00AE6463" w:rsidRPr="00AE6463" w:rsidRDefault="00AE6463" w:rsidP="00AE646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AE6463" w:rsidRPr="00D104C3" w:rsidRDefault="00AE6463" w:rsidP="00AE6463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 w:rsidSect="00141AAC">
      <w:pgSz w:w="12240" w:h="15840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35B9"/>
    <w:multiLevelType w:val="hybridMultilevel"/>
    <w:tmpl w:val="776C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944"/>
    <w:multiLevelType w:val="hybridMultilevel"/>
    <w:tmpl w:val="5B2C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F2D27"/>
    <w:multiLevelType w:val="hybridMultilevel"/>
    <w:tmpl w:val="ECD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54F78"/>
    <w:multiLevelType w:val="hybridMultilevel"/>
    <w:tmpl w:val="C9D235FE"/>
    <w:lvl w:ilvl="0" w:tplc="D3424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26787"/>
    <w:rsid w:val="00135C28"/>
    <w:rsid w:val="001372E6"/>
    <w:rsid w:val="00141AAC"/>
    <w:rsid w:val="0018304B"/>
    <w:rsid w:val="001946C8"/>
    <w:rsid w:val="001A5587"/>
    <w:rsid w:val="001B4907"/>
    <w:rsid w:val="00260C34"/>
    <w:rsid w:val="002A4EC3"/>
    <w:rsid w:val="003356D6"/>
    <w:rsid w:val="003647CC"/>
    <w:rsid w:val="003D0326"/>
    <w:rsid w:val="004008A6"/>
    <w:rsid w:val="00442D63"/>
    <w:rsid w:val="00512504"/>
    <w:rsid w:val="005275E1"/>
    <w:rsid w:val="005A12DF"/>
    <w:rsid w:val="00611903"/>
    <w:rsid w:val="00615F52"/>
    <w:rsid w:val="0062358E"/>
    <w:rsid w:val="006E2E85"/>
    <w:rsid w:val="006E6B5B"/>
    <w:rsid w:val="0074295A"/>
    <w:rsid w:val="007D1049"/>
    <w:rsid w:val="007D4736"/>
    <w:rsid w:val="00866B76"/>
    <w:rsid w:val="00892433"/>
    <w:rsid w:val="00946320"/>
    <w:rsid w:val="009F30E1"/>
    <w:rsid w:val="00A03325"/>
    <w:rsid w:val="00A33537"/>
    <w:rsid w:val="00AB185E"/>
    <w:rsid w:val="00AC4881"/>
    <w:rsid w:val="00AE6463"/>
    <w:rsid w:val="00AF167A"/>
    <w:rsid w:val="00B42819"/>
    <w:rsid w:val="00BA72C8"/>
    <w:rsid w:val="00BD2906"/>
    <w:rsid w:val="00C20F8E"/>
    <w:rsid w:val="00C74F20"/>
    <w:rsid w:val="00C91468"/>
    <w:rsid w:val="00CD27E6"/>
    <w:rsid w:val="00CE2042"/>
    <w:rsid w:val="00D104C3"/>
    <w:rsid w:val="00D544A6"/>
    <w:rsid w:val="00DC45FB"/>
    <w:rsid w:val="00DE64C5"/>
    <w:rsid w:val="00E65D7D"/>
    <w:rsid w:val="00EB48A4"/>
    <w:rsid w:val="00ED3AD7"/>
    <w:rsid w:val="00ED69B1"/>
    <w:rsid w:val="00F07A7E"/>
    <w:rsid w:val="00F21892"/>
    <w:rsid w:val="00F6564E"/>
    <w:rsid w:val="00F678E4"/>
    <w:rsid w:val="00F67E06"/>
    <w:rsid w:val="00F96541"/>
    <w:rsid w:val="00FE522F"/>
    <w:rsid w:val="00FF0D2C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E8A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23</cp:revision>
  <cp:lastPrinted>2019-09-05T11:27:00Z</cp:lastPrinted>
  <dcterms:created xsi:type="dcterms:W3CDTF">2019-09-23T15:03:00Z</dcterms:created>
  <dcterms:modified xsi:type="dcterms:W3CDTF">2019-09-28T13:20:00Z</dcterms:modified>
</cp:coreProperties>
</file>